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0C1A4" w14:textId="1F449AE4" w:rsidR="002543E3" w:rsidRPr="00C42627" w:rsidRDefault="00DE1F11">
      <w:pPr>
        <w:rPr>
          <w:sz w:val="16"/>
          <w:szCs w:val="16"/>
        </w:rPr>
      </w:pPr>
      <w:r w:rsidRPr="00C42627">
        <w:rPr>
          <w:sz w:val="16"/>
          <w:szCs w:val="16"/>
        </w:rPr>
        <w:t>Da completare a cura del primo presentatore di lista</w:t>
      </w:r>
    </w:p>
    <w:p w14:paraId="25F6DD58" w14:textId="0A963B82" w:rsidR="00DE1F11" w:rsidRPr="00C42627" w:rsidRDefault="00DE1F11">
      <w:pPr>
        <w:rPr>
          <w:sz w:val="20"/>
          <w:szCs w:val="20"/>
        </w:rPr>
      </w:pPr>
    </w:p>
    <w:p w14:paraId="4075A917" w14:textId="21FD2B1B" w:rsidR="00DE1F11" w:rsidRPr="00C42627" w:rsidRDefault="00DE1F11" w:rsidP="00C42627">
      <w:pPr>
        <w:jc w:val="both"/>
        <w:rPr>
          <w:rFonts w:cstheme="minorHAnsi"/>
          <w:b/>
          <w:bCs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  <w:r w:rsidRPr="00C42627">
        <w:rPr>
          <w:rFonts w:cstheme="minorHAnsi"/>
          <w:b/>
          <w:bCs/>
          <w:sz w:val="20"/>
          <w:szCs w:val="20"/>
        </w:rPr>
        <w:t>COMUNICAZIONE DEL RAPPRESENTANTE DI LISTA</w:t>
      </w:r>
    </w:p>
    <w:p w14:paraId="086B6781" w14:textId="3C5CEE23" w:rsidR="00DE1F11" w:rsidRPr="00C42627" w:rsidRDefault="00DE1F11" w:rsidP="00C42627">
      <w:pPr>
        <w:jc w:val="both"/>
        <w:rPr>
          <w:rFonts w:cstheme="minorHAnsi"/>
          <w:b/>
          <w:bCs/>
          <w:sz w:val="20"/>
          <w:szCs w:val="20"/>
        </w:rPr>
      </w:pPr>
      <w:r w:rsidRPr="00C42627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                AL PRESIDENTE</w:t>
      </w:r>
    </w:p>
    <w:p w14:paraId="54287D3F" w14:textId="66AFB94F" w:rsidR="00DE1F11" w:rsidRPr="00C42627" w:rsidRDefault="00DE1F11" w:rsidP="00C42627">
      <w:pPr>
        <w:jc w:val="both"/>
        <w:rPr>
          <w:rFonts w:cstheme="minorHAnsi"/>
          <w:b/>
          <w:bCs/>
          <w:sz w:val="20"/>
          <w:szCs w:val="20"/>
        </w:rPr>
      </w:pPr>
      <w:r w:rsidRPr="00C42627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                DELLA COMMISSIONE ELETTORALE</w:t>
      </w:r>
    </w:p>
    <w:p w14:paraId="7E64F0B3" w14:textId="0172FD8A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</w:p>
    <w:p w14:paraId="33754A03" w14:textId="37067DF2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Il sottoscritto ______________________________________________________________</w:t>
      </w:r>
      <w:r w:rsidR="00C42627">
        <w:rPr>
          <w:rFonts w:cstheme="minorHAnsi"/>
          <w:sz w:val="20"/>
          <w:szCs w:val="20"/>
        </w:rPr>
        <w:t xml:space="preserve"> quale</w:t>
      </w:r>
    </w:p>
    <w:p w14:paraId="0468B4D2" w14:textId="0C6ECF40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PRIMO FIRMATARIO tra i presentatori della presente lista di candidati</w:t>
      </w:r>
    </w:p>
    <w:p w14:paraId="121180A7" w14:textId="44813533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</w:p>
    <w:p w14:paraId="2BE2B7A6" w14:textId="09BFD4FB" w:rsidR="00DE1F11" w:rsidRPr="00C42627" w:rsidRDefault="00DE1F11" w:rsidP="00C42627">
      <w:pPr>
        <w:jc w:val="both"/>
        <w:rPr>
          <w:rFonts w:cstheme="minorHAnsi"/>
          <w:b/>
          <w:bCs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         </w:t>
      </w:r>
      <w:r w:rsidRPr="00C42627">
        <w:rPr>
          <w:rFonts w:cstheme="minorHAnsi"/>
          <w:b/>
          <w:bCs/>
          <w:sz w:val="20"/>
          <w:szCs w:val="20"/>
        </w:rPr>
        <w:t>COMUNICA</w:t>
      </w:r>
    </w:p>
    <w:p w14:paraId="1F5A569C" w14:textId="036D3661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Il seguente nominativo: ___________________________________________________________</w:t>
      </w:r>
    </w:p>
    <w:p w14:paraId="25FCE967" w14:textId="77777777" w:rsidR="00C42627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_____________________________________________quale rappresentante di lista presso la Commissione </w:t>
      </w:r>
    </w:p>
    <w:p w14:paraId="0FCBE67B" w14:textId="0BDFDBB8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Elettorale di Istituto.</w:t>
      </w:r>
    </w:p>
    <w:p w14:paraId="5EED0351" w14:textId="5E96429C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Luogo e data _____________________________</w:t>
      </w:r>
    </w:p>
    <w:p w14:paraId="45863376" w14:textId="022287AD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</w:t>
      </w:r>
    </w:p>
    <w:p w14:paraId="01BBB97D" w14:textId="5E1C20A7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Firma</w:t>
      </w:r>
    </w:p>
    <w:p w14:paraId="781D8992" w14:textId="200253C5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______________________________</w:t>
      </w:r>
    </w:p>
    <w:p w14:paraId="1454625E" w14:textId="044E73AA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</w:p>
    <w:p w14:paraId="50B7E71F" w14:textId="21D782DC" w:rsidR="00DE1F11" w:rsidRPr="00C42627" w:rsidRDefault="00C42627" w:rsidP="00C42627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</w:t>
      </w:r>
      <w:r w:rsidR="00DE1F11" w:rsidRPr="00C42627">
        <w:rPr>
          <w:rFonts w:cstheme="minorHAnsi"/>
          <w:b/>
          <w:bCs/>
          <w:sz w:val="20"/>
          <w:szCs w:val="20"/>
        </w:rPr>
        <w:t>SPAZIO RISERVATO ALLA COMMISSIONE ELETTORALE COMPETENTE</w:t>
      </w:r>
    </w:p>
    <w:p w14:paraId="14D9A139" w14:textId="63C3FFEC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S</w:t>
      </w:r>
      <w:r w:rsidR="00C42627">
        <w:rPr>
          <w:rFonts w:cstheme="minorHAnsi"/>
          <w:sz w:val="20"/>
          <w:szCs w:val="20"/>
        </w:rPr>
        <w:t>i</w:t>
      </w:r>
      <w:r w:rsidRPr="00C42627">
        <w:rPr>
          <w:rFonts w:cstheme="minorHAnsi"/>
          <w:sz w:val="20"/>
          <w:szCs w:val="20"/>
        </w:rPr>
        <w:t xml:space="preserve"> attesta che i dati degli elettori riportati nelle pagine precedenti sono esatti.</w:t>
      </w:r>
    </w:p>
    <w:p w14:paraId="1E893769" w14:textId="4EF75038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>Oppido Mamertina, li ____________________________________</w:t>
      </w:r>
    </w:p>
    <w:p w14:paraId="00CD40B3" w14:textId="40E77DEB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             </w:t>
      </w:r>
      <w:r w:rsidR="00C42627">
        <w:rPr>
          <w:rFonts w:cstheme="minorHAnsi"/>
          <w:sz w:val="20"/>
          <w:szCs w:val="20"/>
        </w:rPr>
        <w:t xml:space="preserve">                                                    </w:t>
      </w:r>
      <w:r w:rsidRPr="00C42627">
        <w:rPr>
          <w:rFonts w:cstheme="minorHAnsi"/>
          <w:sz w:val="20"/>
          <w:szCs w:val="20"/>
        </w:rPr>
        <w:t xml:space="preserve"> Il Presidente della C.E.</w:t>
      </w:r>
    </w:p>
    <w:p w14:paraId="7492CA1C" w14:textId="0CA4B0EA" w:rsidR="00DE1F11" w:rsidRPr="00C42627" w:rsidRDefault="00DE1F11" w:rsidP="00C42627">
      <w:pPr>
        <w:jc w:val="both"/>
        <w:rPr>
          <w:rFonts w:cstheme="minorHAnsi"/>
          <w:sz w:val="20"/>
          <w:szCs w:val="20"/>
        </w:rPr>
      </w:pPr>
      <w:r w:rsidRPr="00C42627">
        <w:rPr>
          <w:rFonts w:cstheme="minorHAnsi"/>
          <w:sz w:val="20"/>
          <w:szCs w:val="20"/>
        </w:rPr>
        <w:t xml:space="preserve">                                                                         </w:t>
      </w:r>
      <w:r w:rsidR="00C42627">
        <w:rPr>
          <w:rFonts w:cstheme="minorHAnsi"/>
          <w:sz w:val="20"/>
          <w:szCs w:val="20"/>
        </w:rPr>
        <w:t xml:space="preserve">                                        </w:t>
      </w:r>
      <w:r w:rsidRPr="00C42627">
        <w:rPr>
          <w:rFonts w:cstheme="minorHAnsi"/>
          <w:sz w:val="20"/>
          <w:szCs w:val="20"/>
        </w:rPr>
        <w:t>____________________________________________</w:t>
      </w:r>
    </w:p>
    <w:p w14:paraId="1659FDF0" w14:textId="243AD765" w:rsidR="00DE1F11" w:rsidRPr="00C42627" w:rsidRDefault="00DE1F11" w:rsidP="00C42627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  </w:t>
      </w:r>
      <w:r w:rsidR="00C42627">
        <w:rPr>
          <w:rFonts w:cstheme="minorHAnsi"/>
          <w:sz w:val="18"/>
          <w:szCs w:val="18"/>
        </w:rPr>
        <w:t xml:space="preserve">                                                                   </w:t>
      </w:r>
      <w:r w:rsidRPr="00C42627">
        <w:rPr>
          <w:rFonts w:cstheme="minorHAnsi"/>
          <w:b/>
          <w:bCs/>
          <w:sz w:val="18"/>
          <w:szCs w:val="18"/>
        </w:rPr>
        <w:t>ANNOTAZIONI DELLA COMMISSIONE ELETTORALE</w:t>
      </w:r>
    </w:p>
    <w:p w14:paraId="7E9DA7D3" w14:textId="0C3382E3" w:rsidR="00DE1F11" w:rsidRDefault="00DE1F11" w:rsidP="00C42627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C42627">
        <w:rPr>
          <w:rFonts w:cstheme="minorHAnsi"/>
          <w:sz w:val="16"/>
          <w:szCs w:val="16"/>
        </w:rPr>
        <w:t xml:space="preserve">                                    </w:t>
      </w:r>
      <w:r w:rsidR="00C42627" w:rsidRPr="00C42627">
        <w:rPr>
          <w:rFonts w:cstheme="minorHAnsi"/>
          <w:sz w:val="16"/>
          <w:szCs w:val="16"/>
        </w:rPr>
        <w:t xml:space="preserve">                               </w:t>
      </w:r>
      <w:r w:rsidR="00C42627">
        <w:rPr>
          <w:rFonts w:cstheme="minorHAnsi"/>
          <w:sz w:val="16"/>
          <w:szCs w:val="16"/>
        </w:rPr>
        <w:t xml:space="preserve">             </w:t>
      </w:r>
      <w:r w:rsidR="00C42627" w:rsidRPr="00C42627">
        <w:rPr>
          <w:rFonts w:cstheme="minorHAnsi"/>
          <w:sz w:val="16"/>
          <w:szCs w:val="16"/>
        </w:rPr>
        <w:t xml:space="preserve"> </w:t>
      </w:r>
      <w:r w:rsidRPr="00C42627">
        <w:rPr>
          <w:rFonts w:cstheme="minorHAnsi"/>
          <w:sz w:val="16"/>
          <w:szCs w:val="16"/>
        </w:rPr>
        <w:t xml:space="preserve"> (SULLA VERIFICA DELLA REGOLARITA’ DELLA LISTA)</w:t>
      </w:r>
    </w:p>
    <w:p w14:paraId="2F30FEFB" w14:textId="77777777" w:rsidR="00C42627" w:rsidRPr="00C42627" w:rsidRDefault="00C42627" w:rsidP="00C42627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24DF4DE" w14:textId="3D8A801A" w:rsidR="00DE1F11" w:rsidRPr="00C42627" w:rsidRDefault="00DE1F11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>In data odierna la Commissione Elettorale ha provveduto a verificare la regolarità della lista presentata. Esaminata tutta la documentazione, la Commissione dichiara la lista:</w:t>
      </w:r>
    </w:p>
    <w:p w14:paraId="0561419C" w14:textId="60E57FF0" w:rsidR="00DE1F11" w:rsidRPr="00C42627" w:rsidRDefault="00DE1F11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>□ Regolare. Provvede quindi  esporre all’albo la lista medesima.</w:t>
      </w:r>
    </w:p>
    <w:p w14:paraId="453C8932" w14:textId="0503052E" w:rsidR="00F90D7B" w:rsidRPr="00C42627" w:rsidRDefault="00DE1F11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>□</w:t>
      </w:r>
      <w:r w:rsidR="00F90D7B" w:rsidRPr="00C42627">
        <w:rPr>
          <w:rFonts w:cstheme="minorHAnsi"/>
          <w:sz w:val="18"/>
          <w:szCs w:val="18"/>
        </w:rPr>
        <w:t xml:space="preserve"> Irregolare. Espone all’albo la lista presentata corredata delle osservazioni e indicazioni alle quali il primo </w:t>
      </w:r>
    </w:p>
    <w:p w14:paraId="5FEA6CEE" w14:textId="1201D7EC" w:rsidR="00F90D7B" w:rsidRPr="00C42627" w:rsidRDefault="00F90D7B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   Firmatario dovrà adempiere per la regolarizzazione della stessa.</w:t>
      </w:r>
    </w:p>
    <w:p w14:paraId="6BC54216" w14:textId="4369DCE0" w:rsidR="00F90D7B" w:rsidRPr="00C42627" w:rsidRDefault="00F90D7B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>In caso di mancanza regolarizzazione entro 5 giorni dalla pubblicazione, la lista sarà esclusa dalla consultazione  elettorale.</w:t>
      </w:r>
    </w:p>
    <w:p w14:paraId="4F4B58B6" w14:textId="349A8771" w:rsidR="00F90D7B" w:rsidRPr="00C42627" w:rsidRDefault="00F90D7B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Oppido Mamertina, li ___________________                               </w:t>
      </w:r>
      <w:r w:rsidR="00C42627">
        <w:rPr>
          <w:rFonts w:cstheme="minorHAnsi"/>
          <w:sz w:val="18"/>
          <w:szCs w:val="18"/>
        </w:rPr>
        <w:t xml:space="preserve">                                                   </w:t>
      </w:r>
      <w:r w:rsidRPr="00C42627">
        <w:rPr>
          <w:rFonts w:cstheme="minorHAnsi"/>
          <w:sz w:val="18"/>
          <w:szCs w:val="18"/>
        </w:rPr>
        <w:t xml:space="preserve">   La Segreteria della C.E.</w:t>
      </w:r>
    </w:p>
    <w:p w14:paraId="2B929355" w14:textId="32799CB9" w:rsidR="00F90D7B" w:rsidRPr="00C42627" w:rsidRDefault="00F90D7B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                                                                                                   </w:t>
      </w:r>
      <w:r w:rsidR="00C42627">
        <w:rPr>
          <w:rFonts w:cstheme="minorHAnsi"/>
          <w:sz w:val="18"/>
          <w:szCs w:val="18"/>
        </w:rPr>
        <w:t xml:space="preserve">                                                       </w:t>
      </w:r>
      <w:r w:rsidRPr="00C42627">
        <w:rPr>
          <w:rFonts w:cstheme="minorHAnsi"/>
          <w:sz w:val="18"/>
          <w:szCs w:val="18"/>
        </w:rPr>
        <w:t xml:space="preserve">    ____________________________</w:t>
      </w:r>
      <w:r w:rsidR="00C42627">
        <w:rPr>
          <w:rFonts w:cstheme="minorHAnsi"/>
          <w:sz w:val="18"/>
          <w:szCs w:val="18"/>
        </w:rPr>
        <w:t>_______</w:t>
      </w:r>
    </w:p>
    <w:p w14:paraId="53168812" w14:textId="7E7E36A7" w:rsidR="00F90D7B" w:rsidRPr="00C42627" w:rsidRDefault="00F90D7B" w:rsidP="00C42627">
      <w:pPr>
        <w:jc w:val="both"/>
        <w:rPr>
          <w:rFonts w:cstheme="minorHAnsi"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                                                                                                      </w:t>
      </w:r>
      <w:r w:rsidR="00C42627">
        <w:rPr>
          <w:rFonts w:cstheme="minorHAnsi"/>
          <w:sz w:val="18"/>
          <w:szCs w:val="18"/>
        </w:rPr>
        <w:t xml:space="preserve">                                                        </w:t>
      </w:r>
      <w:r w:rsidRPr="00C42627">
        <w:rPr>
          <w:rFonts w:cstheme="minorHAnsi"/>
          <w:sz w:val="18"/>
          <w:szCs w:val="18"/>
        </w:rPr>
        <w:t>_________________________________</w:t>
      </w:r>
      <w:r w:rsidR="00C42627">
        <w:rPr>
          <w:rFonts w:cstheme="minorHAnsi"/>
          <w:sz w:val="18"/>
          <w:szCs w:val="18"/>
        </w:rPr>
        <w:t>_</w:t>
      </w:r>
      <w:r w:rsidRPr="00C42627">
        <w:rPr>
          <w:rFonts w:cstheme="minorHAnsi"/>
          <w:sz w:val="18"/>
          <w:szCs w:val="18"/>
        </w:rPr>
        <w:t>_</w:t>
      </w:r>
    </w:p>
    <w:p w14:paraId="3ED05B13" w14:textId="7E9E9B3C" w:rsidR="00F90D7B" w:rsidRPr="00C42627" w:rsidRDefault="00F90D7B" w:rsidP="00C42627">
      <w:pPr>
        <w:jc w:val="both"/>
        <w:rPr>
          <w:rFonts w:ascii="Times New Roman" w:hAnsi="Times New Roman" w:cs="Times New Roman"/>
          <w:sz w:val="18"/>
          <w:szCs w:val="18"/>
        </w:rPr>
      </w:pPr>
      <w:r w:rsidRPr="00C42627">
        <w:rPr>
          <w:rFonts w:cstheme="minorHAnsi"/>
          <w:sz w:val="18"/>
          <w:szCs w:val="18"/>
        </w:rPr>
        <w:t xml:space="preserve">                                                                                                      </w:t>
      </w:r>
      <w:r w:rsidR="00C42627">
        <w:rPr>
          <w:rFonts w:cstheme="minorHAnsi"/>
          <w:sz w:val="18"/>
          <w:szCs w:val="18"/>
        </w:rPr>
        <w:t xml:space="preserve">                                                        </w:t>
      </w:r>
      <w:r w:rsidRPr="00C42627">
        <w:rPr>
          <w:rFonts w:cstheme="minorHAnsi"/>
          <w:sz w:val="18"/>
          <w:szCs w:val="18"/>
        </w:rPr>
        <w:t>_____________________</w:t>
      </w:r>
      <w:r w:rsidRPr="00C42627">
        <w:rPr>
          <w:rFonts w:ascii="Times New Roman" w:hAnsi="Times New Roman" w:cs="Times New Roman"/>
          <w:sz w:val="18"/>
          <w:szCs w:val="18"/>
        </w:rPr>
        <w:t>______________</w:t>
      </w:r>
    </w:p>
    <w:sectPr w:rsidR="00F90D7B" w:rsidRPr="00C42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11"/>
    <w:rsid w:val="002543E3"/>
    <w:rsid w:val="00C42627"/>
    <w:rsid w:val="00DE1F11"/>
    <w:rsid w:val="00F9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0D679"/>
  <w15:chartTrackingRefBased/>
  <w15:docId w15:val="{693950F7-DF8B-461D-884A-A0B3153D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Lia</dc:creator>
  <cp:keywords/>
  <dc:description/>
  <cp:lastModifiedBy>Concetta Lia</cp:lastModifiedBy>
  <cp:revision>2</cp:revision>
  <dcterms:created xsi:type="dcterms:W3CDTF">2026-10-04T08:35:00Z</dcterms:created>
  <dcterms:modified xsi:type="dcterms:W3CDTF">2026-10-04T08:53:00Z</dcterms:modified>
</cp:coreProperties>
</file>